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34FE" w14:textId="08246AA0" w:rsidR="00306777" w:rsidRDefault="007B4256">
      <w:pPr>
        <w:pStyle w:val="Titre"/>
        <w:rPr>
          <w:rFonts w:ascii="Verdana" w:hAnsi="Verdana"/>
          <w:b w:val="0"/>
          <w:sz w:val="28"/>
        </w:rPr>
      </w:pPr>
      <w:r>
        <w:rPr>
          <w:rFonts w:ascii="Verdana" w:hAnsi="Verdana"/>
          <w:color w:val="1F497D" w:themeColor="text2"/>
          <w:sz w:val="32"/>
        </w:rPr>
        <w:t>PLANNING SEPTEMBRE</w:t>
      </w:r>
      <w:r w:rsidR="009F3CEB">
        <w:rPr>
          <w:rFonts w:ascii="Verdana" w:hAnsi="Verdana"/>
          <w:color w:val="1F497D" w:themeColor="text2"/>
          <w:sz w:val="32"/>
        </w:rPr>
        <w:t xml:space="preserve"> 202</w:t>
      </w:r>
      <w:r w:rsidR="00220361">
        <w:rPr>
          <w:rFonts w:ascii="Verdana" w:hAnsi="Verdana"/>
          <w:color w:val="1F497D" w:themeColor="text2"/>
          <w:sz w:val="32"/>
        </w:rPr>
        <w:t>5</w:t>
      </w:r>
    </w:p>
    <w:p w14:paraId="2ADBB1DE" w14:textId="6F137AAD" w:rsidR="009500B0" w:rsidRPr="00306777" w:rsidRDefault="005C4A2C">
      <w:pPr>
        <w:pStyle w:val="Titre"/>
        <w:rPr>
          <w:rFonts w:ascii="Verdana" w:hAnsi="Verdana"/>
          <w:b w:val="0"/>
          <w:i/>
          <w:sz w:val="28"/>
        </w:rPr>
      </w:pPr>
      <w:r w:rsidRPr="00306777">
        <w:rPr>
          <w:rFonts w:ascii="Verdana" w:hAnsi="Verdana"/>
          <w:b w:val="0"/>
          <w:i/>
          <w:sz w:val="28"/>
        </w:rPr>
        <w:t>Reprise des cours à partir du</w:t>
      </w:r>
      <w:r w:rsidR="00D12B0E">
        <w:rPr>
          <w:rFonts w:ascii="Verdana" w:hAnsi="Verdana"/>
          <w:b w:val="0"/>
          <w:i/>
          <w:sz w:val="28"/>
        </w:rPr>
        <w:t xml:space="preserve"> </w:t>
      </w:r>
      <w:r w:rsidR="00220361">
        <w:rPr>
          <w:rFonts w:ascii="Verdana" w:hAnsi="Verdana"/>
          <w:b w:val="0"/>
          <w:i/>
          <w:sz w:val="28"/>
        </w:rPr>
        <w:t>1er</w:t>
      </w:r>
      <w:r w:rsidR="007B4256">
        <w:rPr>
          <w:rFonts w:ascii="Verdana" w:hAnsi="Verdana"/>
          <w:b w:val="0"/>
          <w:i/>
          <w:sz w:val="28"/>
        </w:rPr>
        <w:t xml:space="preserve"> Septembre</w:t>
      </w:r>
    </w:p>
    <w:p w14:paraId="3685D9DD" w14:textId="77777777" w:rsidR="00FD53FE" w:rsidRDefault="00FD53FE" w:rsidP="00220361">
      <w:pPr>
        <w:pStyle w:val="Titre"/>
        <w:jc w:val="left"/>
        <w:rPr>
          <w:rFonts w:ascii="Verdana" w:hAnsi="Verdana"/>
          <w:b w:val="0"/>
          <w:sz w:val="2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5BFD60C6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03CDB9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543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A2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43BED8" w14:textId="0009493B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</w:t>
            </w:r>
          </w:p>
        </w:tc>
      </w:tr>
      <w:tr w:rsidR="005A0BE6" w:rsidRPr="0033437B" w14:paraId="229B1D8E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E18C61" w14:textId="6EAFA3CB" w:rsidR="005A0BE6" w:rsidRPr="00281043" w:rsidRDefault="00855A3B" w:rsidP="00855A3B">
            <w:pPr>
              <w:pStyle w:val="Sous-titre"/>
              <w:jc w:val="left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sz w:val="32"/>
                <w:szCs w:val="28"/>
              </w:rPr>
              <w:t xml:space="preserve">    Evelyne EUSTON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17A" w14:textId="74B64860" w:rsidR="005A0BE6" w:rsidRPr="0033437B" w:rsidRDefault="005A0BE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FCC" w14:textId="0712302B" w:rsidR="005A0BE6" w:rsidRPr="0033437B" w:rsidRDefault="005A0BE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FC1414" w14:textId="1CCDD0F5" w:rsidR="005A0BE6" w:rsidRPr="0033437B" w:rsidRDefault="005A0BE6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5A0BE6" w:rsidRPr="0033437B" w14:paraId="22FBFCE2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45C19B" w14:textId="1703CD0F" w:rsidR="005A0BE6" w:rsidRPr="00281043" w:rsidRDefault="0096233E" w:rsidP="0096233E">
            <w:pPr>
              <w:pStyle w:val="Sous-titre"/>
              <w:jc w:val="left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   </w:t>
            </w:r>
            <w:r w:rsidRPr="00DD6306">
              <w:rPr>
                <w:rFonts w:asciiTheme="minorHAnsi" w:hAnsiTheme="minorHAnsi" w:cstheme="minorHAnsi"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F80" w14:textId="73AAA80C" w:rsidR="005A0BE6" w:rsidRPr="0033437B" w:rsidRDefault="005A0BE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353" w14:textId="3878EE7B" w:rsidR="005A0BE6" w:rsidRPr="0033437B" w:rsidRDefault="005A0BE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7A181D" w14:textId="4D12BAE6" w:rsidR="005A0BE6" w:rsidRPr="0033437B" w:rsidRDefault="00315041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5F769F" w:rsidRPr="0033437B" w14:paraId="0102E12F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2E2" w14:textId="038CCFDE" w:rsidR="00D512A4" w:rsidRPr="00E44409" w:rsidRDefault="00B7391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19B" w14:textId="4591AF82" w:rsidR="00D512A4" w:rsidRPr="0033437B" w:rsidRDefault="00D512A4" w:rsidP="007B425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6</w:t>
            </w:r>
            <w:r w:rsidR="007B4256"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86A" w14:textId="77777777" w:rsidR="00D512A4" w:rsidRPr="0033437B" w:rsidRDefault="00D512A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3EE" w14:textId="77777777" w:rsidR="00D512A4" w:rsidRPr="0033437B" w:rsidRDefault="00D512A4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2E197E" w:rsidRPr="0033437B" w14:paraId="124E513F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4E1" w14:textId="29BD9C6E" w:rsidR="002E197E" w:rsidRPr="00384356" w:rsidRDefault="00575ACA" w:rsidP="00855A3B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D68" w14:textId="1760B0EC" w:rsidR="002E197E" w:rsidRPr="0033437B" w:rsidRDefault="007B4256" w:rsidP="0010257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2C6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7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480B7AD1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EF7" w14:textId="2E11E4FC" w:rsidR="007B4256" w:rsidRPr="008926C4" w:rsidRDefault="008926C4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8926C4"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298" w14:textId="3CFE9F9D" w:rsidR="007B4256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B64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3EE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7C1361C3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718" w14:textId="537ACAB9" w:rsidR="00C25E9F" w:rsidRPr="000E141A" w:rsidRDefault="00B7391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563" w14:textId="27891514" w:rsidR="00C25E9F" w:rsidRDefault="007B4256" w:rsidP="007B425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13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F92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E41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40D95465" w14:textId="77777777" w:rsidTr="00220361">
        <w:trPr>
          <w:trHeight w:val="9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0FE" w14:textId="3A2212CB" w:rsidR="00C25E9F" w:rsidRDefault="001167F6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A28" w14:textId="0CC7DF67" w:rsidR="00C25E9F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16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EFB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C9E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445CADD5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F37" w14:textId="6856E35E" w:rsidR="00C25E9F" w:rsidRPr="00291B5F" w:rsidRDefault="00835804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Francis RIEUBLANC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9BB" w14:textId="1BF8E8E0" w:rsidR="00C25E9F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1</w:t>
            </w:r>
            <w:r w:rsidR="00220361">
              <w:rPr>
                <w:rFonts w:asciiTheme="minorHAnsi" w:hAnsiTheme="minorHAnsi"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261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5BE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ED8BE1B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CFB" w14:textId="785F7C22" w:rsidR="009F3CEB" w:rsidRDefault="006B754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28A" w14:textId="09A3BD43" w:rsidR="009F3CEB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20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B4E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AA4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35DA2FAD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B6B" w14:textId="6D82661F" w:rsidR="007B4256" w:rsidRDefault="00575ACA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A25" w14:textId="59DC5ED3" w:rsidR="007B4256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220361">
              <w:rPr>
                <w:rFonts w:asciiTheme="minorHAnsi" w:hAnsiTheme="minorHAnsi"/>
                <w:sz w:val="28"/>
                <w:szCs w:val="28"/>
              </w:rPr>
              <w:t>23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1D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BD0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5C4675AC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618" w14:textId="725BF7E8" w:rsidR="007B4256" w:rsidRDefault="007962ED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Chantal PRIME</w:t>
            </w:r>
            <w:r w:rsidR="001167F6"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CD2" w14:textId="76F308E3" w:rsidR="007B4256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</w:t>
            </w:r>
            <w:r w:rsidR="00220361">
              <w:rPr>
                <w:rFonts w:asciiTheme="minorHAnsi" w:hAnsiTheme="minorHAnsi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D50" w14:textId="77777777" w:rsidR="007B4256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24E" w14:textId="37F7A39C" w:rsidR="007B4256" w:rsidRDefault="00F33A0C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7B4256" w:rsidRPr="0033437B" w14:paraId="1379C8CC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170" w14:textId="28FE9039" w:rsidR="007B4256" w:rsidRPr="00930758" w:rsidRDefault="00C11D34" w:rsidP="0093075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color w:val="FF0000"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304" w14:textId="40F09DD5" w:rsidR="007B4256" w:rsidRDefault="007B4256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F9606C">
              <w:rPr>
                <w:rFonts w:asciiTheme="minorHAnsi" w:hAnsiTheme="minorHAnsi"/>
                <w:sz w:val="28"/>
                <w:szCs w:val="28"/>
              </w:rPr>
              <w:t>2</w:t>
            </w:r>
            <w:r w:rsidR="00220361">
              <w:rPr>
                <w:rFonts w:asciiTheme="minorHAnsi" w:hAnsiTheme="minorHAnsi"/>
                <w:sz w:val="28"/>
                <w:szCs w:val="28"/>
              </w:rPr>
              <w:t>7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C89" w14:textId="77777777" w:rsidR="007B4256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5D1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F33A0C" w:rsidRPr="0033437B" w14:paraId="6BC2BEC8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B14" w14:textId="276B4F52" w:rsidR="00F33A0C" w:rsidRPr="00930758" w:rsidRDefault="001167F6" w:rsidP="00F33A0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color w:val="FF0000"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EFF" w14:textId="20EC7688" w:rsidR="00F33A0C" w:rsidRDefault="00F33A0C" w:rsidP="00F33A0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83F49"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>
              <w:rPr>
                <w:rFonts w:asciiTheme="minorHAnsi" w:hAnsiTheme="minorHAnsi"/>
                <w:sz w:val="28"/>
                <w:szCs w:val="28"/>
              </w:rPr>
              <w:t>30</w:t>
            </w:r>
            <w:r w:rsidRPr="00283F49"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995" w14:textId="2D6A3902" w:rsidR="00F33A0C" w:rsidRDefault="00F33A0C" w:rsidP="00F33A0C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704" w14:textId="2C998900" w:rsidR="00F33A0C" w:rsidRDefault="00F33A0C" w:rsidP="00F33A0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F33A0C" w:rsidRPr="0033437B" w14:paraId="16A90975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0EF" w14:textId="4294B6F8" w:rsidR="00F33A0C" w:rsidRPr="00930758" w:rsidRDefault="007962ED" w:rsidP="00F33A0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color w:val="FF0000"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Chantal PRIME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3BA" w14:textId="7123845A" w:rsidR="00F33A0C" w:rsidRDefault="00F33A0C" w:rsidP="00F33A0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83F49"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>
              <w:rPr>
                <w:rFonts w:asciiTheme="minorHAnsi" w:hAnsiTheme="minorHAnsi"/>
                <w:sz w:val="28"/>
                <w:szCs w:val="28"/>
              </w:rPr>
              <w:t>30</w:t>
            </w:r>
            <w:r w:rsidRPr="00283F49">
              <w:rPr>
                <w:rFonts w:asciiTheme="minorHAnsi" w:hAnsiTheme="minorHAnsi"/>
                <w:sz w:val="28"/>
                <w:szCs w:val="28"/>
              </w:rPr>
              <w:t xml:space="preserve"> septembre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DC9" w14:textId="581D7C68" w:rsidR="00F33A0C" w:rsidRDefault="00F33A0C" w:rsidP="00F33A0C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B1F" w14:textId="324C5FE7" w:rsidR="00F33A0C" w:rsidRDefault="00F33A0C" w:rsidP="00F33A0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</w:tbl>
    <w:p w14:paraId="7BE4A1DC" w14:textId="77777777" w:rsidR="00D37EBA" w:rsidRPr="00B43943" w:rsidRDefault="00D37EBA" w:rsidP="009A1509">
      <w:pPr>
        <w:tabs>
          <w:tab w:val="left" w:pos="3119"/>
          <w:tab w:val="left" w:pos="4678"/>
          <w:tab w:val="left" w:pos="7797"/>
        </w:tabs>
      </w:pPr>
    </w:p>
    <w:sectPr w:rsidR="00D37EBA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BB78" w14:textId="77777777" w:rsidR="00886217" w:rsidRDefault="00886217">
      <w:r>
        <w:separator/>
      </w:r>
    </w:p>
  </w:endnote>
  <w:endnote w:type="continuationSeparator" w:id="0">
    <w:p w14:paraId="052CEA54" w14:textId="77777777" w:rsidR="00886217" w:rsidRDefault="0088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2E3A" w14:textId="77777777" w:rsidR="00886217" w:rsidRDefault="00886217">
      <w:r>
        <w:separator/>
      </w:r>
    </w:p>
  </w:footnote>
  <w:footnote w:type="continuationSeparator" w:id="0">
    <w:p w14:paraId="3E5CDA1E" w14:textId="77777777" w:rsidR="00886217" w:rsidRDefault="0088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3E61"/>
    <w:rsid w:val="00026C9A"/>
    <w:rsid w:val="0003344C"/>
    <w:rsid w:val="000431D2"/>
    <w:rsid w:val="00053D4C"/>
    <w:rsid w:val="00060017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E141A"/>
    <w:rsid w:val="000E3212"/>
    <w:rsid w:val="000E7657"/>
    <w:rsid w:val="000F1507"/>
    <w:rsid w:val="00102576"/>
    <w:rsid w:val="001167F6"/>
    <w:rsid w:val="001251D0"/>
    <w:rsid w:val="00132D15"/>
    <w:rsid w:val="001349F0"/>
    <w:rsid w:val="00137516"/>
    <w:rsid w:val="00137A71"/>
    <w:rsid w:val="00142A94"/>
    <w:rsid w:val="0014372E"/>
    <w:rsid w:val="001454D5"/>
    <w:rsid w:val="00150F85"/>
    <w:rsid w:val="00154702"/>
    <w:rsid w:val="001603EE"/>
    <w:rsid w:val="001607F6"/>
    <w:rsid w:val="001676A7"/>
    <w:rsid w:val="001775C8"/>
    <w:rsid w:val="001C51CF"/>
    <w:rsid w:val="001F076F"/>
    <w:rsid w:val="00210A89"/>
    <w:rsid w:val="002127F0"/>
    <w:rsid w:val="00217306"/>
    <w:rsid w:val="00220361"/>
    <w:rsid w:val="00220F62"/>
    <w:rsid w:val="00235C36"/>
    <w:rsid w:val="002435A0"/>
    <w:rsid w:val="002512D7"/>
    <w:rsid w:val="00251A4D"/>
    <w:rsid w:val="00263848"/>
    <w:rsid w:val="00263C3F"/>
    <w:rsid w:val="00270A26"/>
    <w:rsid w:val="00281043"/>
    <w:rsid w:val="00290DAF"/>
    <w:rsid w:val="00291B5F"/>
    <w:rsid w:val="00294923"/>
    <w:rsid w:val="002A1780"/>
    <w:rsid w:val="002A52DD"/>
    <w:rsid w:val="002A5619"/>
    <w:rsid w:val="002B0496"/>
    <w:rsid w:val="002D0B02"/>
    <w:rsid w:val="002D48DD"/>
    <w:rsid w:val="002E05C4"/>
    <w:rsid w:val="002E197E"/>
    <w:rsid w:val="002E1B96"/>
    <w:rsid w:val="003014BD"/>
    <w:rsid w:val="003056AA"/>
    <w:rsid w:val="00306777"/>
    <w:rsid w:val="00312615"/>
    <w:rsid w:val="00314137"/>
    <w:rsid w:val="00314EC4"/>
    <w:rsid w:val="00315041"/>
    <w:rsid w:val="00315CE9"/>
    <w:rsid w:val="0033437B"/>
    <w:rsid w:val="00344410"/>
    <w:rsid w:val="00347425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95E21"/>
    <w:rsid w:val="003C0FB5"/>
    <w:rsid w:val="003D01EF"/>
    <w:rsid w:val="003D6083"/>
    <w:rsid w:val="003E1B5E"/>
    <w:rsid w:val="003E2B40"/>
    <w:rsid w:val="003E39D5"/>
    <w:rsid w:val="003F20AE"/>
    <w:rsid w:val="00410EEE"/>
    <w:rsid w:val="00421C52"/>
    <w:rsid w:val="004244A9"/>
    <w:rsid w:val="00443B2F"/>
    <w:rsid w:val="00455E36"/>
    <w:rsid w:val="004A2F51"/>
    <w:rsid w:val="004B51EB"/>
    <w:rsid w:val="004B7080"/>
    <w:rsid w:val="004C048D"/>
    <w:rsid w:val="004C2C3A"/>
    <w:rsid w:val="004D2B72"/>
    <w:rsid w:val="004E106A"/>
    <w:rsid w:val="004E4C6B"/>
    <w:rsid w:val="004F428A"/>
    <w:rsid w:val="00511DE3"/>
    <w:rsid w:val="00527525"/>
    <w:rsid w:val="0054056D"/>
    <w:rsid w:val="005479B0"/>
    <w:rsid w:val="005577AD"/>
    <w:rsid w:val="00567B50"/>
    <w:rsid w:val="005708FC"/>
    <w:rsid w:val="00575ACA"/>
    <w:rsid w:val="0058122E"/>
    <w:rsid w:val="00592E88"/>
    <w:rsid w:val="00594AB4"/>
    <w:rsid w:val="00596A09"/>
    <w:rsid w:val="005A0BE6"/>
    <w:rsid w:val="005A2459"/>
    <w:rsid w:val="005A2ECC"/>
    <w:rsid w:val="005A32CE"/>
    <w:rsid w:val="005B3B4C"/>
    <w:rsid w:val="005C241C"/>
    <w:rsid w:val="005C3707"/>
    <w:rsid w:val="005C4A2C"/>
    <w:rsid w:val="005C79A9"/>
    <w:rsid w:val="005E75A2"/>
    <w:rsid w:val="005F769F"/>
    <w:rsid w:val="0061528D"/>
    <w:rsid w:val="006223A7"/>
    <w:rsid w:val="0062740D"/>
    <w:rsid w:val="0063251D"/>
    <w:rsid w:val="006349B4"/>
    <w:rsid w:val="00670045"/>
    <w:rsid w:val="00682736"/>
    <w:rsid w:val="0068385F"/>
    <w:rsid w:val="006A3422"/>
    <w:rsid w:val="006A7A54"/>
    <w:rsid w:val="006B2AD1"/>
    <w:rsid w:val="006B754E"/>
    <w:rsid w:val="006D3596"/>
    <w:rsid w:val="006E040C"/>
    <w:rsid w:val="006F1BF5"/>
    <w:rsid w:val="006F4453"/>
    <w:rsid w:val="006F72C7"/>
    <w:rsid w:val="00710C76"/>
    <w:rsid w:val="00726B1A"/>
    <w:rsid w:val="00730170"/>
    <w:rsid w:val="00747685"/>
    <w:rsid w:val="0075406B"/>
    <w:rsid w:val="00764726"/>
    <w:rsid w:val="00790B7D"/>
    <w:rsid w:val="007962ED"/>
    <w:rsid w:val="007A28D4"/>
    <w:rsid w:val="007B0951"/>
    <w:rsid w:val="007B4256"/>
    <w:rsid w:val="007C0A01"/>
    <w:rsid w:val="007C6122"/>
    <w:rsid w:val="007D5C6E"/>
    <w:rsid w:val="007E076C"/>
    <w:rsid w:val="007E42B4"/>
    <w:rsid w:val="007E5DFE"/>
    <w:rsid w:val="007E6008"/>
    <w:rsid w:val="00800074"/>
    <w:rsid w:val="00810E2E"/>
    <w:rsid w:val="00811C7B"/>
    <w:rsid w:val="00814684"/>
    <w:rsid w:val="008176DA"/>
    <w:rsid w:val="00830FE1"/>
    <w:rsid w:val="00834732"/>
    <w:rsid w:val="00835804"/>
    <w:rsid w:val="0083643D"/>
    <w:rsid w:val="00842B69"/>
    <w:rsid w:val="00842D31"/>
    <w:rsid w:val="00846746"/>
    <w:rsid w:val="0085538F"/>
    <w:rsid w:val="00855A3B"/>
    <w:rsid w:val="008731D3"/>
    <w:rsid w:val="0088086A"/>
    <w:rsid w:val="00886217"/>
    <w:rsid w:val="0088743C"/>
    <w:rsid w:val="008926C4"/>
    <w:rsid w:val="008A32A2"/>
    <w:rsid w:val="008A3647"/>
    <w:rsid w:val="008A598F"/>
    <w:rsid w:val="008A7EEE"/>
    <w:rsid w:val="008B23E3"/>
    <w:rsid w:val="008B7DC8"/>
    <w:rsid w:val="008F49E0"/>
    <w:rsid w:val="00901A4D"/>
    <w:rsid w:val="00903264"/>
    <w:rsid w:val="00914EC3"/>
    <w:rsid w:val="00920071"/>
    <w:rsid w:val="00930758"/>
    <w:rsid w:val="009402EC"/>
    <w:rsid w:val="00944D20"/>
    <w:rsid w:val="009500B0"/>
    <w:rsid w:val="00951E1C"/>
    <w:rsid w:val="0096130A"/>
    <w:rsid w:val="0096233E"/>
    <w:rsid w:val="0097097B"/>
    <w:rsid w:val="0097210C"/>
    <w:rsid w:val="0097628A"/>
    <w:rsid w:val="00981D5B"/>
    <w:rsid w:val="00986CCA"/>
    <w:rsid w:val="0098760D"/>
    <w:rsid w:val="009A1509"/>
    <w:rsid w:val="009A6EEB"/>
    <w:rsid w:val="009D04C6"/>
    <w:rsid w:val="009D1B87"/>
    <w:rsid w:val="009E2A42"/>
    <w:rsid w:val="009F3CEB"/>
    <w:rsid w:val="00A1566B"/>
    <w:rsid w:val="00A17A13"/>
    <w:rsid w:val="00A3136D"/>
    <w:rsid w:val="00A504F5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C3AB7"/>
    <w:rsid w:val="00AD433E"/>
    <w:rsid w:val="00AE0A3B"/>
    <w:rsid w:val="00AF6A92"/>
    <w:rsid w:val="00AF7D17"/>
    <w:rsid w:val="00B03030"/>
    <w:rsid w:val="00B039A7"/>
    <w:rsid w:val="00B11A97"/>
    <w:rsid w:val="00B14C72"/>
    <w:rsid w:val="00B23235"/>
    <w:rsid w:val="00B2674B"/>
    <w:rsid w:val="00B30F93"/>
    <w:rsid w:val="00B43943"/>
    <w:rsid w:val="00B57BC1"/>
    <w:rsid w:val="00B615FD"/>
    <w:rsid w:val="00B72852"/>
    <w:rsid w:val="00B73912"/>
    <w:rsid w:val="00B83371"/>
    <w:rsid w:val="00B85287"/>
    <w:rsid w:val="00B8634D"/>
    <w:rsid w:val="00BA7D12"/>
    <w:rsid w:val="00BB3B4F"/>
    <w:rsid w:val="00BB6C04"/>
    <w:rsid w:val="00BC1C7D"/>
    <w:rsid w:val="00BC7AE7"/>
    <w:rsid w:val="00BD059F"/>
    <w:rsid w:val="00BD52E6"/>
    <w:rsid w:val="00C06D68"/>
    <w:rsid w:val="00C11D34"/>
    <w:rsid w:val="00C13AD3"/>
    <w:rsid w:val="00C13D18"/>
    <w:rsid w:val="00C222D7"/>
    <w:rsid w:val="00C255CD"/>
    <w:rsid w:val="00C25E9F"/>
    <w:rsid w:val="00C31A52"/>
    <w:rsid w:val="00C332B1"/>
    <w:rsid w:val="00C47B8C"/>
    <w:rsid w:val="00C510B8"/>
    <w:rsid w:val="00C5208E"/>
    <w:rsid w:val="00C60914"/>
    <w:rsid w:val="00C654B4"/>
    <w:rsid w:val="00C73004"/>
    <w:rsid w:val="00C758F1"/>
    <w:rsid w:val="00C87BC5"/>
    <w:rsid w:val="00C92249"/>
    <w:rsid w:val="00C94C44"/>
    <w:rsid w:val="00CB3731"/>
    <w:rsid w:val="00CB6331"/>
    <w:rsid w:val="00CC0426"/>
    <w:rsid w:val="00CD6892"/>
    <w:rsid w:val="00CD73F4"/>
    <w:rsid w:val="00CD77BA"/>
    <w:rsid w:val="00CE74E1"/>
    <w:rsid w:val="00CF254A"/>
    <w:rsid w:val="00CF328E"/>
    <w:rsid w:val="00D12B0E"/>
    <w:rsid w:val="00D35216"/>
    <w:rsid w:val="00D37141"/>
    <w:rsid w:val="00D37EBA"/>
    <w:rsid w:val="00D512A4"/>
    <w:rsid w:val="00D6496A"/>
    <w:rsid w:val="00D6600D"/>
    <w:rsid w:val="00D73264"/>
    <w:rsid w:val="00DB01C2"/>
    <w:rsid w:val="00DB7BD4"/>
    <w:rsid w:val="00DC576C"/>
    <w:rsid w:val="00DD3D46"/>
    <w:rsid w:val="00DE3BA0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57C7"/>
    <w:rsid w:val="00EA732B"/>
    <w:rsid w:val="00EE094A"/>
    <w:rsid w:val="00EF1577"/>
    <w:rsid w:val="00F130D4"/>
    <w:rsid w:val="00F15244"/>
    <w:rsid w:val="00F152E4"/>
    <w:rsid w:val="00F16113"/>
    <w:rsid w:val="00F33A0C"/>
    <w:rsid w:val="00F42FD2"/>
    <w:rsid w:val="00F443D9"/>
    <w:rsid w:val="00F70765"/>
    <w:rsid w:val="00F9606C"/>
    <w:rsid w:val="00F968B4"/>
    <w:rsid w:val="00FA4AB2"/>
    <w:rsid w:val="00FB7F68"/>
    <w:rsid w:val="00FC5BF8"/>
    <w:rsid w:val="00FC7F8B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58C95"/>
  <w15:docId w15:val="{40546BD1-0A09-4DF4-9D95-76D977A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15</cp:revision>
  <cp:lastPrinted>2025-07-07T07:44:00Z</cp:lastPrinted>
  <dcterms:created xsi:type="dcterms:W3CDTF">2025-07-03T09:06:00Z</dcterms:created>
  <dcterms:modified xsi:type="dcterms:W3CDTF">2025-07-16T12:24:00Z</dcterms:modified>
</cp:coreProperties>
</file>